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578"/>
        <w:gridCol w:w="1575"/>
        <w:gridCol w:w="1674"/>
        <w:gridCol w:w="1599"/>
        <w:gridCol w:w="1517"/>
      </w:tblGrid>
      <w:tr w:rsidR="00AC51CD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585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683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611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:rsidR="007A5810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C51CD" w:rsidRPr="005A1AE8" w:rsidTr="007A5810">
        <w:tc>
          <w:tcPr>
            <w:tcW w:w="1359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Songs</w:t>
            </w:r>
          </w:p>
        </w:tc>
        <w:tc>
          <w:tcPr>
            <w:tcW w:w="1586" w:type="dxa"/>
          </w:tcPr>
          <w:p w:rsidR="00C8799C" w:rsidRPr="005A1AE8" w:rsidRDefault="00AC51CD" w:rsidP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Muse: Sign up for rest of week</w:t>
            </w:r>
          </w:p>
        </w:tc>
        <w:tc>
          <w:tcPr>
            <w:tcW w:w="1585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8799C" w:rsidRPr="005A1AE8" w:rsidRDefault="00C8799C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Grammar</w:t>
            </w:r>
          </w:p>
        </w:tc>
        <w:tc>
          <w:tcPr>
            <w:tcW w:w="1586" w:type="dxa"/>
          </w:tcPr>
          <w:p w:rsidR="00C64BD4" w:rsidRPr="005A1AE8" w:rsidRDefault="00C64BD4" w:rsidP="00C8799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7A5810" w:rsidRPr="005A1AE8" w:rsidRDefault="007A5810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Senior Project</w:t>
            </w:r>
          </w:p>
        </w:tc>
        <w:tc>
          <w:tcPr>
            <w:tcW w:w="1586" w:type="dxa"/>
          </w:tcPr>
          <w:p w:rsidR="00643EE6" w:rsidRPr="005A1AE8" w:rsidRDefault="00041D6C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4 hour mentor check this week</w:t>
            </w:r>
          </w:p>
        </w:tc>
        <w:tc>
          <w:tcPr>
            <w:tcW w:w="1585" w:type="dxa"/>
          </w:tcPr>
          <w:p w:rsidR="00337A14" w:rsidRPr="005A1AE8" w:rsidRDefault="0041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Project Speeches (Time with my mentor: Who, what, when, where, why, how etc. (complete one notecard a day)</w:t>
            </w:r>
          </w:p>
        </w:tc>
        <w:tc>
          <w:tcPr>
            <w:tcW w:w="1683" w:type="dxa"/>
          </w:tcPr>
          <w:p w:rsidR="00337A14" w:rsidRPr="005A1AE8" w:rsidRDefault="0041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Project Speeches (Time with my mentor: Who, what, when, where, why, how etc. (complete one notecard a day)</w:t>
            </w:r>
          </w:p>
        </w:tc>
        <w:tc>
          <w:tcPr>
            <w:tcW w:w="1611" w:type="dxa"/>
          </w:tcPr>
          <w:p w:rsidR="00337A14" w:rsidRPr="005A1AE8" w:rsidRDefault="00337A14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37A14" w:rsidRPr="005A1AE8" w:rsidRDefault="00413199" w:rsidP="0041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Project Speeches: My Product and the steps to creating it (Step 1 and 2 on notecard)</w:t>
            </w: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8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</w:t>
            </w:r>
          </w:p>
        </w:tc>
        <w:tc>
          <w:tcPr>
            <w:tcW w:w="1586" w:type="dxa"/>
          </w:tcPr>
          <w:p w:rsidR="00643EE6" w:rsidRPr="005A1AE8" w:rsidRDefault="004F2D95">
            <w:pPr>
              <w:rPr>
                <w:sz w:val="20"/>
                <w:szCs w:val="20"/>
              </w:rPr>
            </w:pPr>
            <w:hyperlink r:id="rId4" w:history="1">
              <w:r w:rsidR="00AC51CD" w:rsidRPr="004F2D95">
                <w:rPr>
                  <w:rStyle w:val="Hyperlink"/>
                  <w:sz w:val="20"/>
                  <w:szCs w:val="20"/>
                </w:rPr>
                <w:t>Commerci</w:t>
              </w:r>
              <w:bookmarkStart w:id="0" w:name="_GoBack"/>
              <w:bookmarkEnd w:id="0"/>
              <w:r w:rsidR="00AC51CD" w:rsidRPr="004F2D95">
                <w:rPr>
                  <w:rStyle w:val="Hyperlink"/>
                  <w:sz w:val="20"/>
                  <w:szCs w:val="20"/>
                </w:rPr>
                <w:t>al</w:t>
              </w:r>
            </w:hyperlink>
          </w:p>
        </w:tc>
        <w:tc>
          <w:tcPr>
            <w:tcW w:w="1585" w:type="dxa"/>
          </w:tcPr>
          <w:p w:rsidR="00643EE6" w:rsidRPr="005A1AE8" w:rsidRDefault="00643EE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472AF4" w:rsidRPr="005A1AE8" w:rsidRDefault="00472AF4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D6F73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Types of Media Bias</w:t>
            </w:r>
          </w:p>
        </w:tc>
        <w:tc>
          <w:tcPr>
            <w:tcW w:w="1526" w:type="dxa"/>
          </w:tcPr>
          <w:p w:rsidR="00643EE6" w:rsidRPr="005A1AE8" w:rsidRDefault="00AC51CD" w:rsidP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 Activity: Finding top 5 sources on internet sites </w:t>
            </w: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000915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 xml:space="preserve">Unit 3 </w:t>
            </w:r>
            <w:r w:rsidR="00541F81" w:rsidRPr="005A1AE8">
              <w:rPr>
                <w:sz w:val="20"/>
                <w:szCs w:val="20"/>
              </w:rPr>
              <w:t>(Introduction)</w:t>
            </w:r>
            <w:r w:rsidR="00C64BD4" w:rsidRPr="005A1AE8">
              <w:rPr>
                <w:sz w:val="20"/>
                <w:szCs w:val="20"/>
              </w:rPr>
              <w:t xml:space="preserve">: Individual v. Masses </w:t>
            </w:r>
          </w:p>
        </w:tc>
        <w:tc>
          <w:tcPr>
            <w:tcW w:w="1586" w:type="dxa"/>
          </w:tcPr>
          <w:p w:rsidR="00DF3218" w:rsidRDefault="00DF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questions pretest</w:t>
            </w:r>
          </w:p>
          <w:p w:rsidR="00DF3218" w:rsidRDefault="00DF3218">
            <w:pPr>
              <w:rPr>
                <w:sz w:val="20"/>
                <w:szCs w:val="20"/>
              </w:rPr>
            </w:pPr>
          </w:p>
          <w:p w:rsidR="00CD6F73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strategies graphic organizer (Due Friday)</w:t>
            </w:r>
          </w:p>
          <w:p w:rsidR="00AC51CD" w:rsidRDefault="00AC51CD">
            <w:pPr>
              <w:rPr>
                <w:sz w:val="20"/>
                <w:szCs w:val="20"/>
              </w:rPr>
            </w:pPr>
          </w:p>
          <w:p w:rsidR="00AC51CD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 (1984)</w:t>
            </w:r>
          </w:p>
          <w:p w:rsidR="00413199" w:rsidRDefault="00413199">
            <w:pPr>
              <w:rPr>
                <w:sz w:val="20"/>
                <w:szCs w:val="20"/>
              </w:rPr>
            </w:pPr>
          </w:p>
          <w:p w:rsidR="00413199" w:rsidRPr="005A1AE8" w:rsidRDefault="00413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Themes in Novel (Handout)  Use this handout for song selection this week</w:t>
            </w:r>
          </w:p>
        </w:tc>
        <w:tc>
          <w:tcPr>
            <w:tcW w:w="1585" w:type="dxa"/>
          </w:tcPr>
          <w:p w:rsidR="004E50E6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 (1984)</w:t>
            </w:r>
          </w:p>
        </w:tc>
        <w:tc>
          <w:tcPr>
            <w:tcW w:w="1683" w:type="dxa"/>
          </w:tcPr>
          <w:p w:rsidR="00CD6F73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 (1984)</w:t>
            </w:r>
          </w:p>
        </w:tc>
        <w:tc>
          <w:tcPr>
            <w:tcW w:w="1611" w:type="dxa"/>
          </w:tcPr>
          <w:p w:rsidR="00CD6F73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4-5 (1984)</w:t>
            </w: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</w:p>
        </w:tc>
      </w:tr>
      <w:tr w:rsidR="00AC51CD" w:rsidRPr="005A1AE8" w:rsidTr="007A5810">
        <w:tc>
          <w:tcPr>
            <w:tcW w:w="1359" w:type="dxa"/>
          </w:tcPr>
          <w:p w:rsidR="00CD6F73" w:rsidRPr="005A1AE8" w:rsidRDefault="00CD6F73">
            <w:pPr>
              <w:rPr>
                <w:sz w:val="20"/>
                <w:szCs w:val="20"/>
              </w:rPr>
            </w:pPr>
            <w:r w:rsidRPr="005A1AE8">
              <w:rPr>
                <w:sz w:val="20"/>
                <w:szCs w:val="20"/>
              </w:rPr>
              <w:t>Homework</w:t>
            </w:r>
          </w:p>
        </w:tc>
        <w:tc>
          <w:tcPr>
            <w:tcW w:w="1586" w:type="dxa"/>
          </w:tcPr>
          <w:p w:rsidR="005A1AE8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Strategies graphic organizer due Friday</w:t>
            </w:r>
          </w:p>
        </w:tc>
        <w:tc>
          <w:tcPr>
            <w:tcW w:w="1585" w:type="dxa"/>
          </w:tcPr>
          <w:p w:rsidR="00CD6F73" w:rsidRPr="005A1AE8" w:rsidRDefault="001F70FC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Reading and Senior Project Notecard</w:t>
            </w:r>
          </w:p>
        </w:tc>
        <w:tc>
          <w:tcPr>
            <w:tcW w:w="1683" w:type="dxa"/>
          </w:tcPr>
          <w:p w:rsidR="00CD6F73" w:rsidRPr="005A1AE8" w:rsidRDefault="001F70FC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Reading and Senior Project Notecard</w:t>
            </w:r>
          </w:p>
        </w:tc>
        <w:tc>
          <w:tcPr>
            <w:tcW w:w="1611" w:type="dxa"/>
          </w:tcPr>
          <w:p w:rsidR="00CD6F73" w:rsidRPr="005A1AE8" w:rsidRDefault="00413199" w:rsidP="005A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Novel Check Quiz Chapters 1-5 on Friday.</w:t>
            </w:r>
          </w:p>
        </w:tc>
        <w:tc>
          <w:tcPr>
            <w:tcW w:w="1526" w:type="dxa"/>
          </w:tcPr>
          <w:p w:rsidR="00CD6F73" w:rsidRPr="005A1AE8" w:rsidRDefault="00AC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 strategies graphic organizer due!</w:t>
            </w:r>
          </w:p>
        </w:tc>
      </w:tr>
    </w:tbl>
    <w:p w:rsidR="00A756BB" w:rsidRPr="005A1AE8" w:rsidRDefault="007E4B5E">
      <w:pPr>
        <w:rPr>
          <w:sz w:val="20"/>
          <w:szCs w:val="20"/>
        </w:rPr>
      </w:pPr>
    </w:p>
    <w:sectPr w:rsidR="00A756BB" w:rsidRPr="005A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10"/>
    <w:rsid w:val="00000915"/>
    <w:rsid w:val="00041D6C"/>
    <w:rsid w:val="000635F6"/>
    <w:rsid w:val="00093381"/>
    <w:rsid w:val="001F70FC"/>
    <w:rsid w:val="00337A14"/>
    <w:rsid w:val="00413199"/>
    <w:rsid w:val="00472AF4"/>
    <w:rsid w:val="004E50E6"/>
    <w:rsid w:val="004F2D95"/>
    <w:rsid w:val="00541F81"/>
    <w:rsid w:val="005A1AE8"/>
    <w:rsid w:val="00643EE6"/>
    <w:rsid w:val="00740729"/>
    <w:rsid w:val="007A5810"/>
    <w:rsid w:val="007E25AD"/>
    <w:rsid w:val="007E4B5E"/>
    <w:rsid w:val="00805A1D"/>
    <w:rsid w:val="008473EE"/>
    <w:rsid w:val="008E5E6B"/>
    <w:rsid w:val="00965F86"/>
    <w:rsid w:val="00A91A09"/>
    <w:rsid w:val="00AC51CD"/>
    <w:rsid w:val="00BE0C36"/>
    <w:rsid w:val="00C1687E"/>
    <w:rsid w:val="00C64BD4"/>
    <w:rsid w:val="00C8799C"/>
    <w:rsid w:val="00CD6F73"/>
    <w:rsid w:val="00D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46AD-BE8E-4D5A-897A-A284F76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tvjbmoD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7</cp:revision>
  <dcterms:created xsi:type="dcterms:W3CDTF">2016-10-01T14:23:00Z</dcterms:created>
  <dcterms:modified xsi:type="dcterms:W3CDTF">2016-10-03T11:52:00Z</dcterms:modified>
</cp:coreProperties>
</file>